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83" w:rsidRDefault="00395F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077CB2" wp14:editId="704771AF">
            <wp:simplePos x="0" y="0"/>
            <wp:positionH relativeFrom="column">
              <wp:posOffset>-330200</wp:posOffset>
            </wp:positionH>
            <wp:positionV relativeFrom="paragraph">
              <wp:posOffset>25400</wp:posOffset>
            </wp:positionV>
            <wp:extent cx="6127750" cy="4660265"/>
            <wp:effectExtent l="0" t="0" r="6350" b="6985"/>
            <wp:wrapThrough wrapText="bothSides">
              <wp:wrapPolygon edited="0">
                <wp:start x="0" y="0"/>
                <wp:lineTo x="0" y="21544"/>
                <wp:lineTo x="21555" y="21544"/>
                <wp:lineTo x="2155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12867" r="9165" b="16252"/>
                    <a:stretch/>
                  </pic:blipFill>
                  <pic:spPr bwMode="auto">
                    <a:xfrm>
                      <a:off x="0" y="0"/>
                      <a:ext cx="6127750" cy="466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7EF" w:rsidRDefault="005817EF" w:rsidP="00395F83">
      <w:pPr>
        <w:jc w:val="center"/>
      </w:pPr>
      <w:bookmarkStart w:id="0" w:name="_GoBack"/>
      <w:bookmarkEnd w:id="0"/>
    </w:p>
    <w:sectPr w:rsidR="00581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EC" w:rsidRDefault="000117EC" w:rsidP="00395F83">
      <w:r>
        <w:separator/>
      </w:r>
    </w:p>
  </w:endnote>
  <w:endnote w:type="continuationSeparator" w:id="0">
    <w:p w:rsidR="000117EC" w:rsidRDefault="000117EC" w:rsidP="003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EC" w:rsidRDefault="000117EC" w:rsidP="00395F83">
      <w:r>
        <w:separator/>
      </w:r>
    </w:p>
  </w:footnote>
  <w:footnote w:type="continuationSeparator" w:id="0">
    <w:p w:rsidR="000117EC" w:rsidRDefault="000117EC" w:rsidP="0039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B"/>
    <w:rsid w:val="000117EC"/>
    <w:rsid w:val="00395F83"/>
    <w:rsid w:val="005817EF"/>
    <w:rsid w:val="005E311B"/>
    <w:rsid w:val="007379A6"/>
    <w:rsid w:val="007969C6"/>
    <w:rsid w:val="0084570D"/>
    <w:rsid w:val="00915810"/>
    <w:rsid w:val="00A54726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F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F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5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F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F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F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5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MOEA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劉姵伶</cp:lastModifiedBy>
  <cp:revision>7</cp:revision>
  <cp:lastPrinted>2016-08-04T10:21:00Z</cp:lastPrinted>
  <dcterms:created xsi:type="dcterms:W3CDTF">2016-08-05T03:59:00Z</dcterms:created>
  <dcterms:modified xsi:type="dcterms:W3CDTF">2019-07-04T06:55:00Z</dcterms:modified>
</cp:coreProperties>
</file>